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41B4B636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BF2DE0">
        <w:rPr>
          <w:rFonts w:ascii="Segoe UI" w:hAnsi="Segoe UI" w:cs="Segoe UI"/>
          <w:sz w:val="56"/>
          <w:szCs w:val="56"/>
          <w:u w:val="single"/>
        </w:rPr>
        <w:t>January 1,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1741F28A" w:rsidR="00BF2DE0" w:rsidRPr="00CC3712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>The Litmus Test</w:t>
            </w:r>
          </w:p>
          <w:p w14:paraId="23B52CAC" w14:textId="2B90E518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 4:1-6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5011AC62" w14:textId="40D9A02A" w:rsidR="007F0F1F" w:rsidRDefault="00BF2DE0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We Need A Litmus Test</w:t>
      </w:r>
    </w:p>
    <w:p w14:paraId="76B391B3" w14:textId="3E9B8097" w:rsidR="00CC3712" w:rsidRDefault="00CC3712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F361A4A" w14:textId="699B6E1C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DC113A" w14:textId="380597FA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9A429A3" w14:textId="77777777" w:rsidR="00BF2DE0" w:rsidRDefault="00BF2DE0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EF6C5E5" w14:textId="1CF1FCEB" w:rsidR="00D37CF8" w:rsidRDefault="00BF2DE0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Need A Greater Force </w:t>
      </w:r>
    </w:p>
    <w:p w14:paraId="461F7D59" w14:textId="411895E0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673A8458" w14:textId="4AF4193B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178D08A" w14:textId="62E50B62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7F292DC" w14:textId="39DE278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AA06E85" w14:textId="77777777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3879967" w14:textId="0414B9F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126B959E" w14:textId="77777777" w:rsidR="00BF2DE0" w:rsidRDefault="00BF2DE0" w:rsidP="00BF2DE0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45780C0" w14:textId="63E4B970" w:rsidR="00BF2DE0" w:rsidRDefault="00BF2DE0" w:rsidP="00BF2DE0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Need A Different Way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Of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Thinking</w:t>
      </w:r>
    </w:p>
    <w:p w14:paraId="2A301A3E" w14:textId="77777777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412B652F" w14:textId="29315B49" w:rsidR="00CC3712" w:rsidRPr="006A14AB" w:rsidRDefault="00CC3712" w:rsidP="00CC3712">
      <w:pPr>
        <w:ind w:left="720"/>
        <w:rPr>
          <w:rFonts w:ascii="Segoe UI,Bold" w:hAnsi="Segoe UI,Bold"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105004ED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8D9B9E2" w14:textId="03BCFF60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049DCB6A" w14:textId="34914433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3F23630" w14:textId="3E15AB3A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056971A" w14:textId="74EFA1C6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81E2743" w14:textId="27D4F269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F645B0C" w14:textId="17BCA86E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F583AFC" w14:textId="77777777" w:rsidR="00BF2DE0" w:rsidRDefault="00BF2DE0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15086D5D" w:rsidR="00EC3CD1" w:rsidRDefault="00BF2DE0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proofErr w:type="spellStart"/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Implacations</w:t>
      </w:r>
      <w:proofErr w:type="spellEnd"/>
      <w:r>
        <w:rPr>
          <w:rFonts w:ascii="Segoe UI,Bold" w:hAnsi="Segoe UI,Bold"/>
          <w:b/>
          <w:bCs/>
          <w:sz w:val="28"/>
          <w:szCs w:val="28"/>
          <w:u w:val="single"/>
        </w:rPr>
        <w:t>:</w:t>
      </w:r>
    </w:p>
    <w:p w14:paraId="2A11C4A4" w14:textId="733CA245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BF2DE0">
        <w:rPr>
          <w:rFonts w:ascii="Segoe UI,Bold" w:hAnsi="Segoe UI,Bold"/>
          <w:b/>
          <w:bCs/>
          <w:sz w:val="28"/>
          <w:szCs w:val="28"/>
        </w:rPr>
        <w:t xml:space="preserve">They Give Confidence </w:t>
      </w:r>
    </w:p>
    <w:p w14:paraId="6008C8BE" w14:textId="5A15C09F" w:rsidR="00A64F07" w:rsidRPr="00A64F07" w:rsidRDefault="00A64F07" w:rsidP="00723933">
      <w:pPr>
        <w:ind w:left="720"/>
        <w:rPr>
          <w:rFonts w:ascii="Segoe UI,Bold" w:hAnsi="Segoe UI,Bold"/>
          <w:b/>
          <w:bCs/>
          <w:sz w:val="28"/>
          <w:szCs w:val="28"/>
          <w:vertAlign w:val="superscript"/>
        </w:rPr>
      </w:pPr>
    </w:p>
    <w:p w14:paraId="128B0ECF" w14:textId="468540FF" w:rsidR="00723933" w:rsidRDefault="00723933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011B5C2B" w14:textId="76DBCA35" w:rsidR="00AF31F8" w:rsidRDefault="00AF31F8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8E94C69" w14:textId="77777777" w:rsidR="00BF2DE0" w:rsidRDefault="00BF2DE0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5C0DC627" w14:textId="7E722306" w:rsidR="00723933" w:rsidRDefault="00BF2DE0" w:rsidP="00723933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>They Give Peace</w:t>
      </w:r>
    </w:p>
    <w:p w14:paraId="5DA1A141" w14:textId="071772E4" w:rsidR="00FF0B21" w:rsidRDefault="00BF2DE0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br/>
      </w:r>
    </w:p>
    <w:p w14:paraId="299F3BB8" w14:textId="5CC2BFBC" w:rsidR="00BF2DE0" w:rsidRDefault="00BF2DE0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6426A7C" w14:textId="77777777" w:rsidR="00BF2DE0" w:rsidRDefault="00BF2DE0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AC68AA" w14:textId="11AB95D2" w:rsidR="00CC3712" w:rsidRDefault="00CC3712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E9F559B" w14:textId="77777777" w:rsidR="00AF31F8" w:rsidRDefault="00AF31F8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243E1567" w:rsidR="00C52C06" w:rsidRDefault="00C52C06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E8320C6" w14:textId="355AADD8" w:rsidR="00723933" w:rsidRDefault="00BF2DE0" w:rsidP="00723933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>They Give Direction</w:t>
      </w:r>
    </w:p>
    <w:p w14:paraId="32BEE100" w14:textId="72CBFF79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1714B427" w14:textId="77777777" w:rsidR="00BF2DE0" w:rsidRDefault="00BF2DE0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724D6852" w14:textId="77777777" w:rsidR="00AF31F8" w:rsidRDefault="00AF31F8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4B17C3E1" w14:textId="2CFBF30F" w:rsidR="00017E5A" w:rsidRDefault="00017E5A" w:rsidP="00B30DAF">
      <w:pPr>
        <w:rPr>
          <w:rFonts w:ascii="Helvetica Neue Light" w:hAnsi="Helvetica Neue Light"/>
        </w:rPr>
      </w:pPr>
    </w:p>
    <w:p w14:paraId="58A86263" w14:textId="4ED344EF" w:rsidR="00BF2DE0" w:rsidRDefault="00BF2DE0" w:rsidP="00B30DAF">
      <w:pPr>
        <w:rPr>
          <w:rFonts w:ascii="Helvetica Neue Light" w:hAnsi="Helvetica Neue Light"/>
        </w:rPr>
      </w:pPr>
    </w:p>
    <w:p w14:paraId="1A085DEB" w14:textId="4E07B2B9" w:rsidR="00BF2DE0" w:rsidRDefault="00BF2DE0" w:rsidP="00B30DAF">
      <w:pPr>
        <w:rPr>
          <w:rFonts w:ascii="Helvetica Neue Light" w:hAnsi="Helvetica Neue Light"/>
        </w:rPr>
      </w:pPr>
    </w:p>
    <w:p w14:paraId="18603F72" w14:textId="3F6EC2E5" w:rsidR="00BF2DE0" w:rsidRDefault="00BF2DE0" w:rsidP="00B30DAF">
      <w:pPr>
        <w:rPr>
          <w:rFonts w:ascii="Helvetica Neue Light" w:hAnsi="Helvetica Neue Light"/>
        </w:rPr>
      </w:pPr>
    </w:p>
    <w:p w14:paraId="173793CD" w14:textId="4A2DD353" w:rsidR="00BF2DE0" w:rsidRDefault="00BF2DE0" w:rsidP="00B30DAF">
      <w:pPr>
        <w:rPr>
          <w:rFonts w:ascii="Helvetica Neue Light" w:hAnsi="Helvetica Neue Light"/>
        </w:rPr>
      </w:pPr>
    </w:p>
    <w:p w14:paraId="5B10E54D" w14:textId="3239A61F" w:rsidR="00BF2DE0" w:rsidRDefault="00BF2DE0" w:rsidP="00B30DAF">
      <w:pPr>
        <w:rPr>
          <w:rFonts w:ascii="Helvetica Neue Light" w:hAnsi="Helvetica Neue Light"/>
        </w:rPr>
      </w:pPr>
    </w:p>
    <w:p w14:paraId="68A6C35C" w14:textId="60A180EE" w:rsidR="00BF2DE0" w:rsidRDefault="00BF2DE0" w:rsidP="00B30DAF">
      <w:pPr>
        <w:rPr>
          <w:rFonts w:ascii="Helvetica Neue Light" w:hAnsi="Helvetica Neue Light"/>
        </w:rPr>
      </w:pPr>
    </w:p>
    <w:p w14:paraId="2EDC0281" w14:textId="4958D2C0" w:rsidR="00BF2DE0" w:rsidRDefault="00BF2DE0" w:rsidP="00B30DAF">
      <w:pPr>
        <w:rPr>
          <w:rFonts w:ascii="Helvetica Neue Light" w:hAnsi="Helvetica Neue Light"/>
        </w:rPr>
      </w:pPr>
    </w:p>
    <w:p w14:paraId="6F99D8F4" w14:textId="7C24F43C" w:rsidR="00BF2DE0" w:rsidRDefault="00BF2DE0" w:rsidP="00B30DAF">
      <w:pPr>
        <w:rPr>
          <w:rFonts w:ascii="Helvetica Neue Light" w:hAnsi="Helvetica Neue Light"/>
        </w:rPr>
      </w:pPr>
    </w:p>
    <w:p w14:paraId="30BA9BB5" w14:textId="01F4369D" w:rsidR="00BF2DE0" w:rsidRDefault="00BF2DE0" w:rsidP="00B30DAF">
      <w:pPr>
        <w:rPr>
          <w:rFonts w:ascii="Helvetica Neue Light" w:hAnsi="Helvetica Neue Light"/>
        </w:rPr>
      </w:pPr>
    </w:p>
    <w:p w14:paraId="10DFDFEF" w14:textId="779E7E75" w:rsidR="00BF2DE0" w:rsidRDefault="00BF2DE0" w:rsidP="00B30DAF">
      <w:pPr>
        <w:rPr>
          <w:rFonts w:ascii="Helvetica Neue Light" w:hAnsi="Helvetica Neue Light"/>
        </w:rPr>
      </w:pPr>
    </w:p>
    <w:p w14:paraId="16664CE9" w14:textId="6DA14A9A" w:rsidR="00BF2DE0" w:rsidRDefault="00BF2DE0" w:rsidP="00B30DAF">
      <w:pPr>
        <w:rPr>
          <w:rFonts w:ascii="Helvetica Neue Light" w:hAnsi="Helvetica Neue Light"/>
        </w:rPr>
      </w:pPr>
    </w:p>
    <w:p w14:paraId="3229CF6F" w14:textId="77777777" w:rsidR="00BF2DE0" w:rsidRDefault="00BF2DE0" w:rsidP="00BF2DE0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Not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To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Us</w:t>
      </w:r>
    </w:p>
    <w:p w14:paraId="0907AEA4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6C390D7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cross before me the world behind</w:t>
      </w:r>
      <w:r>
        <w:rPr>
          <w:rFonts w:ascii="Helvetica Neue Light" w:hAnsi="Helvetica Neue Light"/>
          <w:color w:val="2C2A29"/>
        </w:rPr>
        <w:br/>
        <w:t>No turning back raise the banner high</w:t>
      </w:r>
      <w:r>
        <w:rPr>
          <w:rFonts w:ascii="Helvetica Neue Light" w:hAnsi="Helvetica Neue Light"/>
          <w:color w:val="2C2A29"/>
        </w:rPr>
        <w:br/>
        <w:t>It's not for me it's all for You</w:t>
      </w:r>
      <w:r>
        <w:rPr>
          <w:rFonts w:ascii="Helvetica Neue Light" w:hAnsi="Helvetica Neue Light"/>
          <w:color w:val="2C2A29"/>
        </w:rPr>
        <w:br/>
        <w:t>Let the heavens shake and split the sky</w:t>
      </w:r>
      <w:r>
        <w:rPr>
          <w:rFonts w:ascii="Helvetica Neue Light" w:hAnsi="Helvetica Neue Light"/>
          <w:color w:val="2C2A29"/>
        </w:rPr>
        <w:br/>
        <w:t>Let the people clap their hands and cry</w:t>
      </w:r>
      <w:r>
        <w:rPr>
          <w:rFonts w:ascii="Helvetica Neue Light" w:hAnsi="Helvetica Neue Light"/>
          <w:color w:val="2C2A29"/>
        </w:rPr>
        <w:br/>
        <w:t>It's not for us it's all for You</w:t>
      </w:r>
    </w:p>
    <w:p w14:paraId="1798319E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44B44600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Not to us</w:t>
      </w:r>
      <w:r>
        <w:rPr>
          <w:rFonts w:ascii="Helvetica Neue Light" w:hAnsi="Helvetica Neue Light"/>
          <w:color w:val="2C2A29"/>
        </w:rPr>
        <w:br/>
        <w:t>But to Your name be the glory</w:t>
      </w:r>
      <w:r>
        <w:rPr>
          <w:rFonts w:ascii="Helvetica Neue Light" w:hAnsi="Helvetica Neue Light"/>
          <w:color w:val="2C2A29"/>
        </w:rPr>
        <w:br/>
        <w:t>Not to us</w:t>
      </w:r>
      <w:r>
        <w:rPr>
          <w:rFonts w:ascii="Helvetica Neue Light" w:hAnsi="Helvetica Neue Light"/>
          <w:color w:val="2C2A29"/>
        </w:rPr>
        <w:br/>
        <w:t>But to Your name be the glory</w:t>
      </w:r>
    </w:p>
    <w:p w14:paraId="52EE5267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BDC228B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hearts unfold before Your throne</w:t>
      </w:r>
      <w:r>
        <w:rPr>
          <w:rFonts w:ascii="Helvetica Neue Light" w:hAnsi="Helvetica Neue Light"/>
          <w:color w:val="2C2A29"/>
        </w:rPr>
        <w:br/>
        <w:t>The only place for those who know</w:t>
      </w:r>
      <w:r>
        <w:rPr>
          <w:rFonts w:ascii="Helvetica Neue Light" w:hAnsi="Helvetica Neue Light"/>
          <w:color w:val="2C2A29"/>
        </w:rPr>
        <w:br/>
        <w:t>It's not for us it's all for You</w:t>
      </w:r>
      <w:r>
        <w:rPr>
          <w:rFonts w:ascii="Helvetica Neue Light" w:hAnsi="Helvetica Neue Light"/>
          <w:color w:val="2C2A29"/>
        </w:rPr>
        <w:br/>
        <w:t>Send Your holy fire on this offering</w:t>
      </w:r>
      <w:r>
        <w:rPr>
          <w:rFonts w:ascii="Helvetica Neue Light" w:hAnsi="Helvetica Neue Light"/>
          <w:color w:val="2C2A29"/>
        </w:rPr>
        <w:br/>
        <w:t>Let our worship burn for the world to see</w:t>
      </w:r>
      <w:r>
        <w:rPr>
          <w:rFonts w:ascii="Helvetica Neue Light" w:hAnsi="Helvetica Neue Light"/>
          <w:color w:val="2C2A29"/>
        </w:rPr>
        <w:br/>
        <w:t>It's not for us it's all for You</w:t>
      </w:r>
    </w:p>
    <w:p w14:paraId="67260244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831C764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earth is shaking</w:t>
      </w:r>
      <w:r>
        <w:rPr>
          <w:rFonts w:ascii="Helvetica Neue Light" w:hAnsi="Helvetica Neue Light"/>
          <w:color w:val="2C2A29"/>
        </w:rPr>
        <w:br/>
        <w:t>The mountains shouting</w:t>
      </w:r>
      <w:r>
        <w:rPr>
          <w:rFonts w:ascii="Helvetica Neue Light" w:hAnsi="Helvetica Neue Light"/>
          <w:color w:val="2C2A29"/>
        </w:rPr>
        <w:br/>
        <w:t>It's all for You</w:t>
      </w:r>
      <w:r>
        <w:rPr>
          <w:rFonts w:ascii="Helvetica Neue Light" w:hAnsi="Helvetica Neue Light"/>
          <w:color w:val="2C2A29"/>
        </w:rPr>
        <w:br/>
        <w:t>The waves are crashing</w:t>
      </w:r>
      <w:r>
        <w:rPr>
          <w:rFonts w:ascii="Helvetica Neue Light" w:hAnsi="Helvetica Neue Light"/>
          <w:color w:val="2C2A29"/>
        </w:rPr>
        <w:br/>
        <w:t>The sun is raging</w:t>
      </w:r>
      <w:r>
        <w:rPr>
          <w:rFonts w:ascii="Helvetica Neue Light" w:hAnsi="Helvetica Neue Light"/>
          <w:color w:val="2C2A29"/>
        </w:rPr>
        <w:br/>
        <w:t>It's all for You</w:t>
      </w:r>
      <w:r>
        <w:rPr>
          <w:rFonts w:ascii="Helvetica Neue Light" w:hAnsi="Helvetica Neue Light"/>
          <w:color w:val="2C2A29"/>
        </w:rPr>
        <w:br/>
        <w:t>The universe</w:t>
      </w:r>
      <w:r>
        <w:rPr>
          <w:rFonts w:ascii="Helvetica Neue Light" w:hAnsi="Helvetica Neue Light"/>
          <w:color w:val="2C2A29"/>
        </w:rPr>
        <w:br/>
        <w:t>Spinning and singing</w:t>
      </w:r>
      <w:r>
        <w:rPr>
          <w:rFonts w:ascii="Helvetica Neue Light" w:hAnsi="Helvetica Neue Light"/>
          <w:color w:val="2C2A29"/>
        </w:rPr>
        <w:br/>
        <w:t>It's all for You</w:t>
      </w:r>
      <w:r>
        <w:rPr>
          <w:rFonts w:ascii="Helvetica Neue Light" w:hAnsi="Helvetica Neue Light"/>
          <w:color w:val="2C2A29"/>
        </w:rPr>
        <w:br/>
        <w:t xml:space="preserve">Your children dancing </w:t>
      </w:r>
      <w:proofErr w:type="spellStart"/>
      <w:r>
        <w:rPr>
          <w:rFonts w:ascii="Helvetica Neue Light" w:hAnsi="Helvetica Neue Light"/>
          <w:color w:val="2C2A29"/>
        </w:rPr>
        <w:t>dancing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dancing</w:t>
      </w:r>
      <w:proofErr w:type="spellEnd"/>
      <w:r>
        <w:rPr>
          <w:rFonts w:ascii="Helvetica Neue Light" w:hAnsi="Helvetica Neue Light"/>
          <w:color w:val="2C2A29"/>
        </w:rPr>
        <w:br/>
        <w:t>It's all for You</w:t>
      </w:r>
      <w:r>
        <w:rPr>
          <w:rFonts w:ascii="Helvetica Neue Light" w:hAnsi="Helvetica Neue Light"/>
          <w:color w:val="2C2A29"/>
        </w:rPr>
        <w:br/>
        <w:t>It's all for You</w:t>
      </w:r>
    </w:p>
    <w:p w14:paraId="68BB1540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C2B34DA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All glory and honor and praise</w:t>
      </w:r>
      <w:r>
        <w:rPr>
          <w:rFonts w:ascii="Helvetica Neue Light" w:hAnsi="Helvetica Neue Light"/>
          <w:color w:val="2C2A29"/>
        </w:rPr>
        <w:br/>
        <w:t>All glory and honor and praise</w:t>
      </w:r>
      <w:r>
        <w:rPr>
          <w:rFonts w:ascii="Helvetica Neue Light" w:hAnsi="Helvetica Neue Light"/>
          <w:color w:val="2C2A29"/>
        </w:rPr>
        <w:br/>
        <w:t>All glory and honor and praise</w:t>
      </w:r>
      <w:r>
        <w:rPr>
          <w:rFonts w:ascii="Helvetica Neue Light" w:hAnsi="Helvetica Neue Light"/>
          <w:color w:val="2C2A29"/>
        </w:rPr>
        <w:br/>
        <w:t>All glory and honor and praise</w:t>
      </w:r>
    </w:p>
    <w:p w14:paraId="50979205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61C9A959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Not to us</w:t>
      </w:r>
      <w:r>
        <w:rPr>
          <w:rFonts w:ascii="Helvetica Neue Light" w:hAnsi="Helvetica Neue Light"/>
          <w:color w:val="2C2A29"/>
        </w:rPr>
        <w:br/>
        <w:t>But to Your name be the glory</w:t>
      </w:r>
      <w:r>
        <w:rPr>
          <w:rFonts w:ascii="Helvetica Neue Light" w:hAnsi="Helvetica Neue Light"/>
          <w:color w:val="2C2A29"/>
        </w:rPr>
        <w:br/>
        <w:t>Not to us</w:t>
      </w:r>
      <w:r>
        <w:rPr>
          <w:rFonts w:ascii="Helvetica Neue Light" w:hAnsi="Helvetica Neue Light"/>
          <w:color w:val="2C2A29"/>
        </w:rPr>
        <w:br/>
        <w:t>But to Your name</w:t>
      </w:r>
    </w:p>
    <w:p w14:paraId="20E3428F" w14:textId="1072ABE1" w:rsidR="00BF2DE0" w:rsidRDefault="00BF2DE0" w:rsidP="00B30DAF">
      <w:pPr>
        <w:rPr>
          <w:rFonts w:ascii="Helvetica Neue Light" w:hAnsi="Helvetica Neue Light"/>
        </w:rPr>
      </w:pPr>
    </w:p>
    <w:p w14:paraId="1A388379" w14:textId="05187D4C" w:rsidR="00BF2DE0" w:rsidRDefault="00BF2DE0" w:rsidP="00B30DAF">
      <w:pPr>
        <w:rPr>
          <w:rFonts w:ascii="Helvetica Neue Light" w:hAnsi="Helvetica Neue Light"/>
        </w:rPr>
      </w:pPr>
    </w:p>
    <w:p w14:paraId="178B72E7" w14:textId="5BC3B46D" w:rsidR="00BF2DE0" w:rsidRDefault="00BF2DE0" w:rsidP="00B30DAF">
      <w:pPr>
        <w:rPr>
          <w:rFonts w:ascii="Helvetica Neue Light" w:hAnsi="Helvetica Neue Light"/>
        </w:rPr>
      </w:pPr>
    </w:p>
    <w:p w14:paraId="3776C8B2" w14:textId="77777777" w:rsidR="00BF2DE0" w:rsidRDefault="00BF2DE0" w:rsidP="00BF2DE0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King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Of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Kings</w:t>
      </w:r>
    </w:p>
    <w:p w14:paraId="62FE3445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D283294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darkness we were waiting</w:t>
      </w:r>
      <w:r>
        <w:rPr>
          <w:rFonts w:ascii="Helvetica Neue Light" w:hAnsi="Helvetica Neue Light"/>
          <w:color w:val="2C2A29"/>
        </w:rPr>
        <w:br/>
        <w:t>Without hope without light</w:t>
      </w:r>
      <w:r>
        <w:rPr>
          <w:rFonts w:ascii="Helvetica Neue Light" w:hAnsi="Helvetica Neue Light"/>
          <w:color w:val="2C2A29"/>
        </w:rPr>
        <w:br/>
        <w:t>Till from Heaven You came running</w:t>
      </w:r>
      <w:r>
        <w:rPr>
          <w:rFonts w:ascii="Helvetica Neue Light" w:hAnsi="Helvetica Neue Light"/>
          <w:color w:val="2C2A29"/>
        </w:rPr>
        <w:br/>
        <w:t>There was mercy in Your eyes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To fulfil the law and prophets</w:t>
      </w:r>
      <w:r>
        <w:rPr>
          <w:rFonts w:ascii="Helvetica Neue Light" w:hAnsi="Helvetica Neue Light"/>
          <w:color w:val="2C2A29"/>
        </w:rPr>
        <w:br/>
        <w:t>To a virgin came the Word</w:t>
      </w:r>
      <w:r>
        <w:rPr>
          <w:rFonts w:ascii="Helvetica Neue Light" w:hAnsi="Helvetica Neue Light"/>
          <w:color w:val="2C2A29"/>
        </w:rPr>
        <w:br/>
        <w:t>From a throne of endless glory</w:t>
      </w:r>
      <w:r>
        <w:rPr>
          <w:rFonts w:ascii="Helvetica Neue Light" w:hAnsi="Helvetica Neue Light"/>
          <w:color w:val="2C2A29"/>
        </w:rPr>
        <w:br/>
        <w:t>To a cradle in the dirt</w:t>
      </w:r>
    </w:p>
    <w:p w14:paraId="1A2926BE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7C00BBC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Praise the Father</w:t>
      </w:r>
      <w:r>
        <w:rPr>
          <w:rFonts w:ascii="Helvetica Neue Light" w:hAnsi="Helvetica Neue Light"/>
          <w:color w:val="2C2A29"/>
        </w:rPr>
        <w:br/>
        <w:t>Praise the Son</w:t>
      </w:r>
      <w:r>
        <w:rPr>
          <w:rFonts w:ascii="Helvetica Neue Light" w:hAnsi="Helvetica Neue Light"/>
          <w:color w:val="2C2A29"/>
        </w:rPr>
        <w:br/>
        <w:t>Praise the Spirit three in one</w:t>
      </w:r>
      <w:r>
        <w:rPr>
          <w:rFonts w:ascii="Helvetica Neue Light" w:hAnsi="Helvetica Neue Light"/>
          <w:color w:val="2C2A29"/>
        </w:rPr>
        <w:br/>
        <w:t>God of Glory</w:t>
      </w:r>
      <w:r>
        <w:rPr>
          <w:rFonts w:ascii="Helvetica Neue Light" w:hAnsi="Helvetica Neue Light"/>
          <w:color w:val="2C2A29"/>
        </w:rPr>
        <w:br/>
        <w:t>Majesty</w:t>
      </w:r>
      <w:r>
        <w:rPr>
          <w:rFonts w:ascii="Helvetica Neue Light" w:hAnsi="Helvetica Neue Light"/>
          <w:color w:val="2C2A29"/>
        </w:rPr>
        <w:br/>
        <w:t>Praise forever to the King of Kings</w:t>
      </w:r>
    </w:p>
    <w:p w14:paraId="5D8EF46D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043DE3A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 reveal the kingdom coming</w:t>
      </w:r>
      <w:r>
        <w:rPr>
          <w:rFonts w:ascii="Helvetica Neue Light" w:hAnsi="Helvetica Neue Light"/>
          <w:color w:val="2C2A29"/>
        </w:rPr>
        <w:br/>
        <w:t>And to reconcile the lost</w:t>
      </w:r>
      <w:r>
        <w:rPr>
          <w:rFonts w:ascii="Helvetica Neue Light" w:hAnsi="Helvetica Neue Light"/>
          <w:color w:val="2C2A29"/>
        </w:rPr>
        <w:br/>
        <w:t>To redeem the whole creation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You did not despise the cross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For even in Your suffering</w:t>
      </w:r>
      <w:r>
        <w:rPr>
          <w:rFonts w:ascii="Helvetica Neue Light" w:hAnsi="Helvetica Neue Light"/>
          <w:color w:val="2C2A29"/>
        </w:rPr>
        <w:br/>
        <w:t>You saw to the other side</w:t>
      </w:r>
      <w:r>
        <w:rPr>
          <w:rFonts w:ascii="Helvetica Neue Light" w:hAnsi="Helvetica Neue Light"/>
          <w:color w:val="2C2A29"/>
        </w:rPr>
        <w:br/>
        <w:t>Knowing this was our salvation</w:t>
      </w:r>
      <w:r>
        <w:rPr>
          <w:rFonts w:ascii="Helvetica Neue Light" w:hAnsi="Helvetica Neue Light"/>
          <w:color w:val="2C2A29"/>
        </w:rPr>
        <w:br/>
        <w:t>Jesus for our sake You died</w:t>
      </w:r>
    </w:p>
    <w:p w14:paraId="56B12EBC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65AD011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the morning that You rose</w:t>
      </w:r>
      <w:r>
        <w:rPr>
          <w:rFonts w:ascii="Helvetica Neue Light" w:hAnsi="Helvetica Neue Light"/>
          <w:color w:val="2C2A29"/>
        </w:rPr>
        <w:br/>
        <w:t>All of heaven held its breath</w:t>
      </w:r>
      <w:r>
        <w:rPr>
          <w:rFonts w:ascii="Helvetica Neue Light" w:hAnsi="Helvetica Neue Light"/>
          <w:color w:val="2C2A29"/>
        </w:rPr>
        <w:br/>
        <w:t>Till that stone was moved for good</w:t>
      </w:r>
      <w:r>
        <w:rPr>
          <w:rFonts w:ascii="Helvetica Neue Light" w:hAnsi="Helvetica Neue Light"/>
          <w:color w:val="2C2A29"/>
        </w:rPr>
        <w:br/>
        <w:t>For the Lamb had conquered death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And the dead rose from their tombs</w:t>
      </w:r>
      <w:r>
        <w:rPr>
          <w:rFonts w:ascii="Helvetica Neue Light" w:hAnsi="Helvetica Neue Light"/>
          <w:color w:val="2C2A29"/>
        </w:rPr>
        <w:br/>
        <w:t>And the angels stood in awe</w:t>
      </w:r>
      <w:r>
        <w:rPr>
          <w:rFonts w:ascii="Helvetica Neue Light" w:hAnsi="Helvetica Neue Light"/>
          <w:color w:val="2C2A29"/>
        </w:rPr>
        <w:br/>
        <w:t>For the souls of all who'd come</w:t>
      </w:r>
      <w:r>
        <w:rPr>
          <w:rFonts w:ascii="Helvetica Neue Light" w:hAnsi="Helvetica Neue Light"/>
          <w:color w:val="2C2A29"/>
        </w:rPr>
        <w:br/>
        <w:t>To the Father are restored</w:t>
      </w:r>
    </w:p>
    <w:p w14:paraId="44ECF9FC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523F2245" w14:textId="77777777" w:rsidR="00BF2DE0" w:rsidRDefault="00BF2DE0" w:rsidP="00BF2DE0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the Church of Christ was born</w:t>
      </w:r>
      <w:r>
        <w:rPr>
          <w:rFonts w:ascii="Helvetica Neue Light" w:hAnsi="Helvetica Neue Light"/>
          <w:color w:val="2C2A29"/>
        </w:rPr>
        <w:br/>
        <w:t>Then the Spirit lit the flame</w:t>
      </w:r>
      <w:r>
        <w:rPr>
          <w:rFonts w:ascii="Helvetica Neue Light" w:hAnsi="Helvetica Neue Light"/>
          <w:color w:val="2C2A29"/>
        </w:rPr>
        <w:br/>
        <w:t>Now this Gospel truth of old</w:t>
      </w:r>
      <w:r>
        <w:rPr>
          <w:rFonts w:ascii="Helvetica Neue Light" w:hAnsi="Helvetica Neue Light"/>
          <w:color w:val="2C2A29"/>
        </w:rPr>
        <w:br/>
        <w:t>Shall not kneel shall not faint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By His blood and in His Name</w:t>
      </w:r>
      <w:r>
        <w:rPr>
          <w:rFonts w:ascii="Helvetica Neue Light" w:hAnsi="Helvetica Neue Light"/>
          <w:color w:val="2C2A29"/>
        </w:rPr>
        <w:br/>
        <w:t>In His freedom I am free</w:t>
      </w:r>
      <w:r>
        <w:rPr>
          <w:rFonts w:ascii="Helvetica Neue Light" w:hAnsi="Helvetica Neue Light"/>
          <w:color w:val="2C2A29"/>
        </w:rPr>
        <w:br/>
        <w:t>For the love of Jesus Christ</w:t>
      </w:r>
      <w:r>
        <w:rPr>
          <w:rFonts w:ascii="Helvetica Neue Light" w:hAnsi="Helvetica Neue Light"/>
          <w:color w:val="2C2A29"/>
        </w:rPr>
        <w:br/>
        <w:t>Who has resurrected me</w:t>
      </w:r>
    </w:p>
    <w:p w14:paraId="08ECA9B8" w14:textId="5B129638" w:rsidR="00BF2DE0" w:rsidRDefault="00BF2DE0" w:rsidP="00B30DAF">
      <w:pPr>
        <w:rPr>
          <w:rFonts w:ascii="Helvetica Neue Light" w:hAnsi="Helvetica Neue Light"/>
        </w:rPr>
      </w:pPr>
    </w:p>
    <w:p w14:paraId="2D2C395C" w14:textId="77777777" w:rsidR="00BF2DE0" w:rsidRDefault="00BF2DE0" w:rsidP="00BF2DE0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Because He Lives (Amen)</w:t>
      </w:r>
    </w:p>
    <w:p w14:paraId="14A1532B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0C005CCF" w14:textId="77777777" w:rsidR="00BF2DE0" w:rsidRDefault="00BF2DE0" w:rsidP="00BF2DE0">
      <w:pPr>
        <w:pStyle w:val="NormalWeb"/>
      </w:pPr>
      <w:r>
        <w:t>I believe in the Son</w:t>
      </w:r>
      <w:r>
        <w:br/>
        <w:t>I believe in the Risen One</w:t>
      </w:r>
      <w:r>
        <w:br/>
        <w:t>I believe I overcome</w:t>
      </w:r>
      <w:r>
        <w:br/>
        <w:t>By the power of His blood</w:t>
      </w:r>
    </w:p>
    <w:p w14:paraId="04F52FEB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4D3BFF1F" w14:textId="77777777" w:rsidR="00BF2DE0" w:rsidRDefault="00BF2DE0" w:rsidP="00BF2DE0">
      <w:pPr>
        <w:pStyle w:val="NormalWeb"/>
      </w:pPr>
      <w:r>
        <w:lastRenderedPageBreak/>
        <w:t xml:space="preserve">Amen </w:t>
      </w:r>
      <w:proofErr w:type="spellStart"/>
      <w:r>
        <w:t>amen</w:t>
      </w:r>
      <w:proofErr w:type="spellEnd"/>
      <w:r>
        <w:br/>
        <w:t>I'm alive I'm alive because He lives</w:t>
      </w:r>
      <w:r>
        <w:br/>
        <w:t xml:space="preserve">Amen </w:t>
      </w:r>
      <w:proofErr w:type="spellStart"/>
      <w:r>
        <w:t>amen</w:t>
      </w:r>
      <w:proofErr w:type="spellEnd"/>
      <w:r>
        <w:br/>
        <w:t>Let my song join the one that never ends</w:t>
      </w:r>
      <w:r>
        <w:br/>
        <w:t>(Because He lives)</w:t>
      </w:r>
    </w:p>
    <w:p w14:paraId="11B71D4F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38EC1965" w14:textId="77777777" w:rsidR="00BF2DE0" w:rsidRDefault="00BF2DE0" w:rsidP="00BF2DE0">
      <w:pPr>
        <w:pStyle w:val="NormalWeb"/>
      </w:pPr>
      <w:r>
        <w:t>I was dead in the grave</w:t>
      </w:r>
      <w:r>
        <w:br/>
        <w:t>I was covered in sin and shame</w:t>
      </w:r>
      <w:r>
        <w:br/>
        <w:t>I heard mercy call my name</w:t>
      </w:r>
      <w:r>
        <w:br/>
        <w:t>He rolled the stone away</w:t>
      </w:r>
    </w:p>
    <w:p w14:paraId="54970C49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41BF2922" w14:textId="77777777" w:rsidR="00BF2DE0" w:rsidRDefault="00BF2DE0" w:rsidP="00BF2DE0">
      <w:pPr>
        <w:pStyle w:val="NormalWeb"/>
      </w:pPr>
      <w:r>
        <w:t xml:space="preserve">Because He </w:t>
      </w:r>
      <w:proofErr w:type="gramStart"/>
      <w:r>
        <w:t>lives</w:t>
      </w:r>
      <w:proofErr w:type="gramEnd"/>
      <w:r>
        <w:t xml:space="preserve"> I can face tomorrow</w:t>
      </w:r>
      <w:r>
        <w:br/>
        <w:t xml:space="preserve">Because He lives </w:t>
      </w:r>
      <w:proofErr w:type="spellStart"/>
      <w:r>
        <w:t>ev'ry</w:t>
      </w:r>
      <w:proofErr w:type="spellEnd"/>
      <w:r>
        <w:t xml:space="preserve"> fear is gone</w:t>
      </w:r>
      <w:r>
        <w:br/>
        <w:t>I know He holds my life</w:t>
      </w:r>
      <w:r>
        <w:br/>
        <w:t>My future in His hand</w:t>
      </w:r>
    </w:p>
    <w:p w14:paraId="5D99C44F" w14:textId="77777777" w:rsidR="00BF2DE0" w:rsidRDefault="00BF2DE0" w:rsidP="00BF2DE0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6F0CE50F" w14:textId="77777777" w:rsidR="00BF2DE0" w:rsidRDefault="00BF2DE0" w:rsidP="00BF2DE0">
      <w:pPr>
        <w:pStyle w:val="NormalWeb"/>
      </w:pPr>
      <w:r>
        <w:t>Because He lives</w:t>
      </w:r>
    </w:p>
    <w:p w14:paraId="5CBC72E6" w14:textId="77777777" w:rsidR="00BF2DE0" w:rsidRDefault="00BF2DE0" w:rsidP="00BF2DE0">
      <w:pPr>
        <w:rPr>
          <w:color w:val="717171"/>
        </w:rPr>
      </w:pPr>
    </w:p>
    <w:p w14:paraId="7319C46C" w14:textId="77777777" w:rsidR="00BF2DE0" w:rsidRPr="00CD257C" w:rsidRDefault="00BF2DE0" w:rsidP="00B30DAF">
      <w:pPr>
        <w:rPr>
          <w:rFonts w:ascii="Helvetica Neue Light" w:hAnsi="Helvetica Neue Light"/>
        </w:rPr>
      </w:pPr>
    </w:p>
    <w:sectPr w:rsidR="00BF2DE0" w:rsidRPr="00CD257C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90496D"/>
    <w:rsid w:val="009A04EF"/>
    <w:rsid w:val="009C7209"/>
    <w:rsid w:val="00A64F07"/>
    <w:rsid w:val="00AB5C54"/>
    <w:rsid w:val="00AF31F8"/>
    <w:rsid w:val="00B22E47"/>
    <w:rsid w:val="00B30DAF"/>
    <w:rsid w:val="00BF2DE0"/>
    <w:rsid w:val="00C52C06"/>
    <w:rsid w:val="00CA654E"/>
    <w:rsid w:val="00CC3712"/>
    <w:rsid w:val="00CD257C"/>
    <w:rsid w:val="00CD7AED"/>
    <w:rsid w:val="00CE07AC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2021-01-01T19:33:00Z</dcterms:created>
  <dcterms:modified xsi:type="dcterms:W3CDTF">2021-01-01T19:33:00Z</dcterms:modified>
</cp:coreProperties>
</file>